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val="en-US" w:eastAsia="zh-CN"/>
        </w:rPr>
        <w:t>证 明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0" w:line="56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0" w:line="56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XX同志，性别，身份证号，现任XXX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  <w:lang w:val="en-US" w:eastAsia="zh-CN"/>
        </w:rPr>
        <w:t>公司XX职务。按照</w:t>
      </w:r>
      <w:r>
        <w:rPr>
          <w:rFonts w:hint="eastAsia" w:ascii="仿宋_GB2312" w:eastAsia="仿宋_GB2312"/>
          <w:sz w:val="32"/>
          <w:szCs w:val="32"/>
          <w:u w:val="single"/>
          <w:lang w:val="en-US" w:eastAsia="zh-CN"/>
        </w:rPr>
        <w:t xml:space="preserve">   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干部管理有关规定，该同志不属于参照县（处）级相当职务（职级）层次管理的领导人员。</w:t>
      </w:r>
    </w:p>
    <w:p>
      <w:pPr>
        <w:rPr>
          <w:sz w:val="32"/>
          <w:szCs w:val="32"/>
        </w:rPr>
      </w:pPr>
    </w:p>
    <w:p>
      <w:pPr>
        <w:rPr>
          <w:sz w:val="32"/>
          <w:szCs w:val="32"/>
        </w:rPr>
      </w:pPr>
    </w:p>
    <w:p>
      <w:pPr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                         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上级主管组织人事部门（盖章）</w:t>
      </w:r>
    </w:p>
    <w:p>
      <w:pPr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                          2024年XX月XX日</w:t>
      </w:r>
    </w:p>
    <w:p>
      <w:pPr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</w:t>
      </w:r>
    </w:p>
    <w:p>
      <w:pPr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                                </w:t>
      </w:r>
    </w:p>
    <w:sectPr>
      <w:pgSz w:w="11906" w:h="16838"/>
      <w:pgMar w:top="2211" w:right="1531" w:bottom="1871" w:left="153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K">
    <w:altName w:val="微软雅黑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g5MGY5ZmEyZTIyOWM1YjcyNWY2YzA0ZjMyZDY2ZDAifQ=="/>
  </w:docVars>
  <w:rsids>
    <w:rsidRoot w:val="06FC3C4D"/>
    <w:rsid w:val="06FC3C4D"/>
    <w:rsid w:val="1C294C65"/>
    <w:rsid w:val="26B20260"/>
    <w:rsid w:val="3E35394C"/>
    <w:rsid w:val="50A424CC"/>
    <w:rsid w:val="51D37807"/>
    <w:rsid w:val="6E921B7C"/>
    <w:rsid w:val="7A2155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方正仿宋_GBK" w:cs="Times New Roman"/>
      <w:kern w:val="2"/>
      <w:sz w:val="32"/>
      <w:szCs w:val="22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2023-03-10T03:13:00Z</dcterms:created>
  <dc:creator>吕庆</dc:creator>
  <cp:lastModifiedBy>吕庆</cp:lastModifiedBy>
  <dcterms:modified xsi:type="dcterms:W3CDTF">2024-01-09T12:29:02Z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91E8391BDC024087BFE1DD4E49ECC900_13</vt:lpwstr>
  </property>
</Properties>
</file>